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731" w:rsidRPr="00D11324" w:rsidRDefault="00D11324" w:rsidP="00D11324">
      <w:pPr>
        <w:spacing w:after="0" w:line="240" w:lineRule="auto"/>
        <w:jc w:val="center"/>
        <w:rPr>
          <w:b/>
        </w:rPr>
      </w:pPr>
      <w:r w:rsidRPr="00D11324">
        <w:rPr>
          <w:b/>
        </w:rPr>
        <w:t>Monkton Energy Committee Meeting</w:t>
      </w:r>
      <w:r w:rsidR="00A84474">
        <w:rPr>
          <w:b/>
        </w:rPr>
        <w:t>*</w:t>
      </w:r>
    </w:p>
    <w:p w:rsidR="00D11324" w:rsidRDefault="00D11324" w:rsidP="00D11324">
      <w:pPr>
        <w:spacing w:after="0" w:line="240" w:lineRule="auto"/>
        <w:jc w:val="center"/>
      </w:pPr>
      <w:r>
        <w:t>Monkton Town Hall</w:t>
      </w:r>
    </w:p>
    <w:p w:rsidR="002A7902" w:rsidRDefault="002A7902" w:rsidP="00D11324">
      <w:pPr>
        <w:spacing w:after="0" w:line="240" w:lineRule="auto"/>
        <w:jc w:val="center"/>
      </w:pPr>
      <w:r>
        <w:t xml:space="preserve">Date:  </w:t>
      </w:r>
      <w:r w:rsidR="005F689F">
        <w:t>June 17</w:t>
      </w:r>
      <w:r>
        <w:t>, 2013</w:t>
      </w:r>
      <w:r w:rsidR="00A84474">
        <w:t>, 7:30 PM</w:t>
      </w:r>
    </w:p>
    <w:p w:rsidR="00D11324" w:rsidRDefault="00D11324" w:rsidP="00D11324">
      <w:pPr>
        <w:spacing w:after="0" w:line="240" w:lineRule="auto"/>
        <w:jc w:val="center"/>
      </w:pPr>
    </w:p>
    <w:p w:rsidR="002A7902" w:rsidRDefault="00D11324" w:rsidP="00D11324">
      <w:pPr>
        <w:spacing w:after="0"/>
      </w:pPr>
      <w:r w:rsidRPr="00D11324">
        <w:rPr>
          <w:u w:val="single"/>
        </w:rPr>
        <w:t>Members Present:</w:t>
      </w:r>
      <w:r>
        <w:tab/>
      </w:r>
      <w:r w:rsidR="00DB2FF9">
        <w:t>Wendy Sue Harper, Charlie Huizenga</w:t>
      </w:r>
      <w:r w:rsidR="002A7902">
        <w:t xml:space="preserve">, </w:t>
      </w:r>
      <w:r w:rsidR="00FB4FBA">
        <w:t xml:space="preserve">Jay Frater and </w:t>
      </w:r>
      <w:r w:rsidR="002A7902">
        <w:t>Pete Dufaul</w:t>
      </w:r>
      <w:r w:rsidR="00FB4FBA">
        <w:t xml:space="preserve">t </w:t>
      </w:r>
    </w:p>
    <w:p w:rsidR="00D11324" w:rsidRDefault="00D11324" w:rsidP="00D11324">
      <w:pPr>
        <w:spacing w:after="0"/>
      </w:pPr>
    </w:p>
    <w:p w:rsidR="002A7902" w:rsidRDefault="00D11324" w:rsidP="00D11324">
      <w:r w:rsidRPr="00D11324">
        <w:rPr>
          <w:u w:val="single"/>
        </w:rPr>
        <w:t>Call to Order:</w:t>
      </w:r>
      <w:r>
        <w:t xml:space="preserve">   </w:t>
      </w:r>
      <w:r>
        <w:tab/>
      </w:r>
      <w:r>
        <w:tab/>
        <w:t xml:space="preserve">The meeting was called to </w:t>
      </w:r>
      <w:r w:rsidR="00A84474">
        <w:t>order at 7:37</w:t>
      </w:r>
      <w:r>
        <w:t xml:space="preserve"> PM</w:t>
      </w:r>
      <w:r w:rsidR="00A84474">
        <w:t xml:space="preserve"> </w:t>
      </w:r>
      <w:r w:rsidR="00066BEC">
        <w:t>by Jay</w:t>
      </w:r>
    </w:p>
    <w:p w:rsidR="00FB4FBA" w:rsidRDefault="00D11324">
      <w:r w:rsidRPr="00D11324">
        <w:rPr>
          <w:u w:val="single"/>
        </w:rPr>
        <w:t>Announcements</w:t>
      </w:r>
      <w:r>
        <w:t xml:space="preserve">:  </w:t>
      </w:r>
      <w:r>
        <w:tab/>
      </w:r>
      <w:r w:rsidR="00A84474">
        <w:t>* = This is not an official meeting due to date change.</w:t>
      </w:r>
    </w:p>
    <w:p w:rsidR="00FB4FBA" w:rsidRDefault="00243374" w:rsidP="00243374">
      <w:r>
        <w:t xml:space="preserve">1. </w:t>
      </w:r>
      <w:r w:rsidR="00FB4FBA">
        <w:t xml:space="preserve"> </w:t>
      </w:r>
      <w:r w:rsidR="00066BEC">
        <w:t xml:space="preserve">When meeting dates are changed a notification has to be posted 3 places in town with the meeting change information.  </w:t>
      </w:r>
      <w:proofErr w:type="spellStart"/>
      <w:r w:rsidR="00066BEC">
        <w:t>Thea</w:t>
      </w:r>
      <w:proofErr w:type="spellEnd"/>
      <w:r w:rsidR="00066BEC">
        <w:t xml:space="preserve"> </w:t>
      </w:r>
      <w:proofErr w:type="spellStart"/>
      <w:r w:rsidR="00066BEC">
        <w:t>Gaudette</w:t>
      </w:r>
      <w:proofErr w:type="spellEnd"/>
      <w:r w:rsidR="00066BEC">
        <w:t xml:space="preserve"> (453-2038) will be contacted the week of June 24 to get more information regarding the change of dates for meetings.</w:t>
      </w:r>
      <w:r w:rsidR="00C136E9">
        <w:t xml:space="preserve">  Decisions can’t be made if the meeting isn’t official.</w:t>
      </w:r>
    </w:p>
    <w:p w:rsidR="00622E80" w:rsidRDefault="00243374" w:rsidP="00FB4FBA">
      <w:r>
        <w:t xml:space="preserve">2. </w:t>
      </w:r>
      <w:r w:rsidR="00066BEC">
        <w:t>A hard copy of the previous meeting minutes will be brought to each meeting for review.</w:t>
      </w:r>
    </w:p>
    <w:p w:rsidR="00455555" w:rsidRDefault="00243374" w:rsidP="00FB4FBA">
      <w:r>
        <w:t xml:space="preserve">3. </w:t>
      </w:r>
      <w:proofErr w:type="spellStart"/>
      <w:r w:rsidR="00183799">
        <w:t>C</w:t>
      </w:r>
      <w:r w:rsidR="00066BEC">
        <w:t>aitlan</w:t>
      </w:r>
      <w:proofErr w:type="spellEnd"/>
      <w:r w:rsidR="00066BEC">
        <w:t xml:space="preserve"> C</w:t>
      </w:r>
      <w:r w:rsidR="00183799">
        <w:t>usack (</w:t>
      </w:r>
      <w:r w:rsidR="00066BEC">
        <w:t xml:space="preserve">tree warden) is interested in </w:t>
      </w:r>
      <w:r w:rsidR="00BE43A9">
        <w:t xml:space="preserve">managing </w:t>
      </w:r>
      <w:r w:rsidR="00066BEC">
        <w:t xml:space="preserve">the </w:t>
      </w:r>
      <w:proofErr w:type="spellStart"/>
      <w:r w:rsidR="00066BEC">
        <w:t>woodbank</w:t>
      </w:r>
      <w:proofErr w:type="spellEnd"/>
      <w:r w:rsidR="00066BEC">
        <w:t xml:space="preserve">.  </w:t>
      </w:r>
    </w:p>
    <w:p w:rsidR="009B41F6" w:rsidRDefault="00066BEC" w:rsidP="00FB4FBA">
      <w:r>
        <w:t>4.  Jay will p</w:t>
      </w:r>
      <w:r w:rsidR="00BE43A9">
        <w:t xml:space="preserve">ost on the Front Porch Forum that the MEC is </w:t>
      </w:r>
      <w:r>
        <w:t>looking for additional members.</w:t>
      </w:r>
      <w:r w:rsidR="009B41F6">
        <w:t xml:space="preserve">  </w:t>
      </w:r>
    </w:p>
    <w:p w:rsidR="009B41F6" w:rsidRDefault="00243374" w:rsidP="00FB4FBA">
      <w:r>
        <w:t xml:space="preserve">5. </w:t>
      </w:r>
      <w:r w:rsidR="00066BEC" w:rsidRPr="00920221">
        <w:t>Building audits:</w:t>
      </w:r>
      <w:r w:rsidR="00066BEC">
        <w:t xml:space="preserve">  this will take some time for the select board to decide which buildings get audited due to the cost involved with an audit.  If there is money available, some buildings could get audited, contact Adam </w:t>
      </w:r>
      <w:proofErr w:type="spellStart"/>
      <w:r w:rsidR="00066BEC">
        <w:t>Lougee</w:t>
      </w:r>
      <w:proofErr w:type="spellEnd"/>
      <w:r w:rsidR="00066BEC">
        <w:t xml:space="preserve"> </w:t>
      </w:r>
      <w:bookmarkStart w:id="0" w:name="_GoBack"/>
      <w:r w:rsidR="00066BEC">
        <w:t>fo</w:t>
      </w:r>
      <w:bookmarkEnd w:id="0"/>
      <w:r w:rsidR="00183799">
        <w:t>r m</w:t>
      </w:r>
      <w:r w:rsidR="00066BEC">
        <w:t>ore information.</w:t>
      </w:r>
      <w:r w:rsidR="00183799">
        <w:t xml:space="preserve">  ACRPC is looking for money to help towns pay for municipal building audits.  WS alerted the Select Board.</w:t>
      </w:r>
    </w:p>
    <w:p w:rsidR="00942E47" w:rsidRPr="00066BEC" w:rsidRDefault="00066BEC" w:rsidP="00FB4FBA">
      <w:r w:rsidRPr="00066BEC">
        <w:t xml:space="preserve">6.  </w:t>
      </w:r>
      <w:r w:rsidR="008F47AF">
        <w:t xml:space="preserve">Pledge cards for the HEC should be copied and mailed </w:t>
      </w:r>
      <w:proofErr w:type="gramStart"/>
      <w:r w:rsidR="008F47AF">
        <w:t>in,</w:t>
      </w:r>
      <w:proofErr w:type="gramEnd"/>
      <w:r w:rsidR="008F47AF">
        <w:t xml:space="preserve"> WS completed this during the meeting.</w:t>
      </w:r>
    </w:p>
    <w:p w:rsidR="00FE2B66" w:rsidRDefault="008F47AF" w:rsidP="00FB4FBA">
      <w:r>
        <w:t xml:space="preserve">7.  Other towns such as </w:t>
      </w:r>
      <w:proofErr w:type="spellStart"/>
      <w:r>
        <w:t>Weybridge</w:t>
      </w:r>
      <w:proofErr w:type="spellEnd"/>
      <w:r>
        <w:t xml:space="preserve"> host pot luck dinners and phone-a-thons to advertise the HEC program.  Jay volunteered to attend a recycling session in Monkton to educate townspeople about the HEC.  </w:t>
      </w:r>
    </w:p>
    <w:p w:rsidR="00FE2B66" w:rsidRDefault="008F47AF" w:rsidP="00FB4FBA">
      <w:r>
        <w:t xml:space="preserve">8.  Paul Markowitz has an </w:t>
      </w:r>
      <w:r w:rsidR="00183799">
        <w:t>advertising</w:t>
      </w:r>
      <w:r>
        <w:t xml:space="preserve"> idea, get someone to ‘plant’ a question regarding the home energy audits on the FPF and then people will discuss the concept and interest could increase.  Charlie and Jay said that they would be willing to host </w:t>
      </w:r>
      <w:r w:rsidR="00214D25">
        <w:t xml:space="preserve">a </w:t>
      </w:r>
      <w:r w:rsidR="00784111">
        <w:t xml:space="preserve">button-up </w:t>
      </w:r>
      <w:r w:rsidR="00214D25">
        <w:t>‘show and tell’ of their houses once their insulation/upgrade work has been completed.  The best t</w:t>
      </w:r>
      <w:r w:rsidR="00784111">
        <w:t>ime for this would be this September.</w:t>
      </w:r>
    </w:p>
    <w:p w:rsidR="00FE2B66" w:rsidRDefault="00214D25" w:rsidP="00FB4FBA">
      <w:r>
        <w:t xml:space="preserve">9.  </w:t>
      </w:r>
      <w:r w:rsidR="00784111">
        <w:t xml:space="preserve">VEEP could take place in the school for free.  This is something that Susan Stewart or some teachers would have to request.  Andy Shapiro likes to educate 5-6 graders on this topic.  </w:t>
      </w:r>
      <w:r w:rsidR="00BE43A9">
        <w:t>Susan should be contacted this summer, further discussion at the next meeting?</w:t>
      </w:r>
    </w:p>
    <w:p w:rsidR="00FE2B66" w:rsidRDefault="00784111" w:rsidP="00FB4FBA">
      <w:r>
        <w:t xml:space="preserve">10.  </w:t>
      </w:r>
      <w:r w:rsidR="00183799">
        <w:t xml:space="preserve">VLT and VHCB are in the process of changing their policy of having solar panels on conserved land.  </w:t>
      </w:r>
      <w:r>
        <w:t>This topic can be discussed further at the next meeting.</w:t>
      </w:r>
    </w:p>
    <w:p w:rsidR="00784111" w:rsidRDefault="00784111" w:rsidP="00FB4FBA">
      <w:r>
        <w:t xml:space="preserve">11.  </w:t>
      </w:r>
      <w:proofErr w:type="spellStart"/>
      <w:r w:rsidR="00442086">
        <w:t>Jackman’s</w:t>
      </w:r>
      <w:proofErr w:type="spellEnd"/>
      <w:r w:rsidR="00442086">
        <w:t xml:space="preserve"> Inc. of Bristol has donated a $100 energy voucher towards any energy product that </w:t>
      </w:r>
      <w:proofErr w:type="spellStart"/>
      <w:r w:rsidR="00442086">
        <w:t>Jackman’s</w:t>
      </w:r>
      <w:proofErr w:type="spellEnd"/>
      <w:r w:rsidR="00442086">
        <w:t xml:space="preserve"> sells.  Fuel sources such as #2 Heating oil, propane gas or wood, etc. can be purchased with </w:t>
      </w:r>
      <w:r w:rsidR="00442086">
        <w:lastRenderedPageBreak/>
        <w:t xml:space="preserve">this </w:t>
      </w:r>
      <w:r w:rsidR="00BE43A9">
        <w:t>voucher</w:t>
      </w:r>
      <w:r w:rsidR="00442086">
        <w:t>.  Informa</w:t>
      </w:r>
      <w:r w:rsidR="00183799">
        <w:t xml:space="preserve">tion will be </w:t>
      </w:r>
      <w:r w:rsidR="00442086">
        <w:t xml:space="preserve">gathered regarding the distribution from Project Hope from </w:t>
      </w:r>
      <w:r w:rsidR="00183799">
        <w:t xml:space="preserve">Jean (388-3608).  </w:t>
      </w:r>
    </w:p>
    <w:p w:rsidR="00D05BA9" w:rsidRDefault="00D05BA9" w:rsidP="00FB4FBA">
      <w:r>
        <w:t xml:space="preserve">12.  There isn’t going to be a meeting in </w:t>
      </w:r>
      <w:r w:rsidR="00C572BA">
        <w:t>July</w:t>
      </w:r>
      <w:r>
        <w:t xml:space="preserve">, it will take place in </w:t>
      </w:r>
      <w:r w:rsidR="00C572BA">
        <w:t>August</w:t>
      </w:r>
      <w:r>
        <w:t>.</w:t>
      </w:r>
    </w:p>
    <w:p w:rsidR="006A3E74" w:rsidRDefault="006A3E74" w:rsidP="00FB4FBA">
      <w:r>
        <w:t>13.  Laura Farrell won a Home Energy Kit in the monthly drawing.</w:t>
      </w:r>
    </w:p>
    <w:p w:rsidR="00FE2B66" w:rsidRDefault="00243374" w:rsidP="00FB4FBA">
      <w:r w:rsidRPr="00243374">
        <w:rPr>
          <w:u w:val="single"/>
        </w:rPr>
        <w:t>Next Meeting:</w:t>
      </w:r>
      <w:r>
        <w:t xml:space="preserve">  </w:t>
      </w:r>
      <w:r w:rsidR="00920221">
        <w:t xml:space="preserve">July </w:t>
      </w:r>
      <w:r w:rsidR="00D05BA9">
        <w:t>17, 7:00 PM</w:t>
      </w:r>
    </w:p>
    <w:p w:rsidR="00FE2B66" w:rsidRDefault="00243374" w:rsidP="00FB4FBA">
      <w:r w:rsidRPr="00D11324">
        <w:rPr>
          <w:u w:val="single"/>
        </w:rPr>
        <w:t>Adjournment:</w:t>
      </w:r>
      <w:r>
        <w:t xml:space="preserve">  </w:t>
      </w:r>
      <w:r>
        <w:tab/>
      </w:r>
      <w:r w:rsidR="00FE2B66">
        <w:t xml:space="preserve">The </w:t>
      </w:r>
      <w:r w:rsidR="00C136E9">
        <w:t>‘</w:t>
      </w:r>
      <w:r w:rsidR="00FE2B66">
        <w:t>meeting</w:t>
      </w:r>
      <w:r w:rsidR="00C136E9">
        <w:t>’</w:t>
      </w:r>
      <w:r w:rsidR="00FE2B66">
        <w:t xml:space="preserve"> was adjourn</w:t>
      </w:r>
      <w:r w:rsidR="00D05BA9">
        <w:t>ed at 9:00 PM.</w:t>
      </w:r>
    </w:p>
    <w:p w:rsidR="00FB4FBA" w:rsidRDefault="00FB4FBA" w:rsidP="00FB4FBA"/>
    <w:p w:rsidR="00FB4FBA" w:rsidRDefault="00FB4FBA" w:rsidP="00FB4FBA"/>
    <w:p w:rsidR="00FB4FBA" w:rsidRDefault="00FB4FBA" w:rsidP="00FB4FBA"/>
    <w:p w:rsidR="00FB4FBA" w:rsidRDefault="00FB4FBA" w:rsidP="00FB4FBA"/>
    <w:p w:rsidR="00D11324" w:rsidRDefault="00D11324">
      <w:r>
        <w:t xml:space="preserve"> </w:t>
      </w:r>
    </w:p>
    <w:sectPr w:rsidR="00D11324" w:rsidSect="009E68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Grande">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ABD"/>
    <w:multiLevelType w:val="hybridMultilevel"/>
    <w:tmpl w:val="22D0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37D9E"/>
    <w:multiLevelType w:val="hybridMultilevel"/>
    <w:tmpl w:val="9BCC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2A7902"/>
    <w:rsid w:val="00043068"/>
    <w:rsid w:val="00066BEC"/>
    <w:rsid w:val="000A3C85"/>
    <w:rsid w:val="000C68B8"/>
    <w:rsid w:val="000C6E4A"/>
    <w:rsid w:val="001215E8"/>
    <w:rsid w:val="0016703A"/>
    <w:rsid w:val="00183799"/>
    <w:rsid w:val="0018764A"/>
    <w:rsid w:val="00214D25"/>
    <w:rsid w:val="00243374"/>
    <w:rsid w:val="002A7902"/>
    <w:rsid w:val="003735C3"/>
    <w:rsid w:val="003B3C1D"/>
    <w:rsid w:val="003C7219"/>
    <w:rsid w:val="00442086"/>
    <w:rsid w:val="00455555"/>
    <w:rsid w:val="00526F6A"/>
    <w:rsid w:val="005F689F"/>
    <w:rsid w:val="00622E80"/>
    <w:rsid w:val="00671B6C"/>
    <w:rsid w:val="006A3E74"/>
    <w:rsid w:val="007775C1"/>
    <w:rsid w:val="00784111"/>
    <w:rsid w:val="008F47AF"/>
    <w:rsid w:val="00920221"/>
    <w:rsid w:val="00942E47"/>
    <w:rsid w:val="00962F6B"/>
    <w:rsid w:val="009B41F6"/>
    <w:rsid w:val="009D1C35"/>
    <w:rsid w:val="009E6818"/>
    <w:rsid w:val="00A162B6"/>
    <w:rsid w:val="00A84474"/>
    <w:rsid w:val="00BE43A9"/>
    <w:rsid w:val="00BF5D7A"/>
    <w:rsid w:val="00C136E9"/>
    <w:rsid w:val="00C572BA"/>
    <w:rsid w:val="00CD1480"/>
    <w:rsid w:val="00D05BA9"/>
    <w:rsid w:val="00D11324"/>
    <w:rsid w:val="00D14951"/>
    <w:rsid w:val="00DB2FF9"/>
    <w:rsid w:val="00DE6A4D"/>
    <w:rsid w:val="00E67E15"/>
    <w:rsid w:val="00FB3A1C"/>
    <w:rsid w:val="00FB4FBA"/>
    <w:rsid w:val="00FE2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74"/>
    <w:pPr>
      <w:ind w:left="720"/>
      <w:contextualSpacing/>
    </w:pPr>
  </w:style>
  <w:style w:type="paragraph" w:styleId="BalloonText">
    <w:name w:val="Balloon Text"/>
    <w:basedOn w:val="Normal"/>
    <w:link w:val="BalloonTextChar"/>
    <w:uiPriority w:val="99"/>
    <w:semiHidden/>
    <w:unhideWhenUsed/>
    <w:rsid w:val="00A162B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162B6"/>
    <w:rPr>
      <w:rFonts w:ascii="Lucida Grande" w:hAnsi="Lucida Grande"/>
      <w:sz w:val="18"/>
      <w:szCs w:val="18"/>
    </w:rPr>
  </w:style>
  <w:style w:type="character" w:styleId="CommentReference">
    <w:name w:val="annotation reference"/>
    <w:basedOn w:val="DefaultParagraphFont"/>
    <w:uiPriority w:val="99"/>
    <w:semiHidden/>
    <w:unhideWhenUsed/>
    <w:rsid w:val="00A162B6"/>
    <w:rPr>
      <w:sz w:val="18"/>
      <w:szCs w:val="18"/>
    </w:rPr>
  </w:style>
  <w:style w:type="paragraph" w:styleId="CommentText">
    <w:name w:val="annotation text"/>
    <w:basedOn w:val="Normal"/>
    <w:link w:val="CommentTextChar"/>
    <w:uiPriority w:val="99"/>
    <w:semiHidden/>
    <w:unhideWhenUsed/>
    <w:rsid w:val="00A162B6"/>
    <w:pPr>
      <w:spacing w:line="240" w:lineRule="auto"/>
    </w:pPr>
    <w:rPr>
      <w:sz w:val="24"/>
      <w:szCs w:val="24"/>
    </w:rPr>
  </w:style>
  <w:style w:type="character" w:customStyle="1" w:styleId="CommentTextChar">
    <w:name w:val="Comment Text Char"/>
    <w:basedOn w:val="DefaultParagraphFont"/>
    <w:link w:val="CommentText"/>
    <w:uiPriority w:val="99"/>
    <w:semiHidden/>
    <w:rsid w:val="00A162B6"/>
    <w:rPr>
      <w:sz w:val="24"/>
      <w:szCs w:val="24"/>
    </w:rPr>
  </w:style>
  <w:style w:type="paragraph" w:styleId="CommentSubject">
    <w:name w:val="annotation subject"/>
    <w:basedOn w:val="CommentText"/>
    <w:next w:val="CommentText"/>
    <w:link w:val="CommentSubjectChar"/>
    <w:uiPriority w:val="99"/>
    <w:semiHidden/>
    <w:unhideWhenUsed/>
    <w:rsid w:val="00A162B6"/>
    <w:rPr>
      <w:b/>
      <w:bCs/>
      <w:sz w:val="20"/>
      <w:szCs w:val="20"/>
    </w:rPr>
  </w:style>
  <w:style w:type="character" w:customStyle="1" w:styleId="CommentSubjectChar">
    <w:name w:val="Comment Subject Char"/>
    <w:basedOn w:val="CommentTextChar"/>
    <w:link w:val="CommentSubject"/>
    <w:uiPriority w:val="99"/>
    <w:semiHidden/>
    <w:rsid w:val="00A162B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74"/>
    <w:pPr>
      <w:ind w:left="720"/>
      <w:contextualSpacing/>
    </w:pPr>
  </w:style>
  <w:style w:type="paragraph" w:styleId="BalloonText">
    <w:name w:val="Balloon Text"/>
    <w:basedOn w:val="Normal"/>
    <w:link w:val="BalloonTextChar"/>
    <w:uiPriority w:val="99"/>
    <w:semiHidden/>
    <w:unhideWhenUsed/>
    <w:rsid w:val="00A162B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162B6"/>
    <w:rPr>
      <w:rFonts w:ascii="Lucida Grande" w:hAnsi="Lucida Grande"/>
      <w:sz w:val="18"/>
      <w:szCs w:val="18"/>
    </w:rPr>
  </w:style>
  <w:style w:type="character" w:styleId="CommentReference">
    <w:name w:val="annotation reference"/>
    <w:basedOn w:val="DefaultParagraphFont"/>
    <w:uiPriority w:val="99"/>
    <w:semiHidden/>
    <w:unhideWhenUsed/>
    <w:rsid w:val="00A162B6"/>
    <w:rPr>
      <w:sz w:val="18"/>
      <w:szCs w:val="18"/>
    </w:rPr>
  </w:style>
  <w:style w:type="paragraph" w:styleId="CommentText">
    <w:name w:val="annotation text"/>
    <w:basedOn w:val="Normal"/>
    <w:link w:val="CommentTextChar"/>
    <w:uiPriority w:val="99"/>
    <w:semiHidden/>
    <w:unhideWhenUsed/>
    <w:rsid w:val="00A162B6"/>
    <w:pPr>
      <w:spacing w:line="240" w:lineRule="auto"/>
    </w:pPr>
    <w:rPr>
      <w:sz w:val="24"/>
      <w:szCs w:val="24"/>
    </w:rPr>
  </w:style>
  <w:style w:type="character" w:customStyle="1" w:styleId="CommentTextChar">
    <w:name w:val="Comment Text Char"/>
    <w:basedOn w:val="DefaultParagraphFont"/>
    <w:link w:val="CommentText"/>
    <w:uiPriority w:val="99"/>
    <w:semiHidden/>
    <w:rsid w:val="00A162B6"/>
    <w:rPr>
      <w:sz w:val="24"/>
      <w:szCs w:val="24"/>
    </w:rPr>
  </w:style>
  <w:style w:type="paragraph" w:styleId="CommentSubject">
    <w:name w:val="annotation subject"/>
    <w:basedOn w:val="CommentText"/>
    <w:next w:val="CommentText"/>
    <w:link w:val="CommentSubjectChar"/>
    <w:uiPriority w:val="99"/>
    <w:semiHidden/>
    <w:unhideWhenUsed/>
    <w:rsid w:val="00A162B6"/>
    <w:rPr>
      <w:b/>
      <w:bCs/>
      <w:sz w:val="20"/>
      <w:szCs w:val="20"/>
    </w:rPr>
  </w:style>
  <w:style w:type="character" w:customStyle="1" w:styleId="CommentSubjectChar">
    <w:name w:val="Comment Subject Char"/>
    <w:basedOn w:val="CommentTextChar"/>
    <w:link w:val="CommentSubject"/>
    <w:uiPriority w:val="99"/>
    <w:semiHidden/>
    <w:rsid w:val="00A162B6"/>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dufault</dc:creator>
  <cp:lastModifiedBy>peter dufault</cp:lastModifiedBy>
  <cp:revision>2</cp:revision>
  <cp:lastPrinted>2013-10-06T14:26:00Z</cp:lastPrinted>
  <dcterms:created xsi:type="dcterms:W3CDTF">2013-10-06T14:28:00Z</dcterms:created>
  <dcterms:modified xsi:type="dcterms:W3CDTF">2013-10-06T14:28:00Z</dcterms:modified>
</cp:coreProperties>
</file>